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2145" w14:textId="77777777" w:rsidR="009E3467" w:rsidRDefault="009E3467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6F325C">
        <w:rPr>
          <w:noProof/>
        </w:rPr>
        <w:drawing>
          <wp:inline distT="0" distB="0" distL="0" distR="0" wp14:anchorId="1D80731F" wp14:editId="63CD382A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E49DA" w14:textId="77777777" w:rsidR="0032371B" w:rsidRDefault="000716C7" w:rsidP="00044CE5">
      <w:pPr>
        <w:ind w:left="1440" w:firstLine="720"/>
        <w:rPr>
          <w:rFonts w:ascii="Times New Roman" w:hAnsi="Times New Roman" w:cs="Times New Roman"/>
          <w:b/>
          <w:sz w:val="48"/>
          <w:szCs w:val="48"/>
        </w:rPr>
      </w:pPr>
      <w:r w:rsidRPr="006F325C">
        <w:rPr>
          <w:rFonts w:ascii="Times New Roman" w:hAnsi="Times New Roman" w:cs="Times New Roman"/>
          <w:b/>
          <w:sz w:val="48"/>
          <w:szCs w:val="48"/>
        </w:rPr>
        <w:t>Sleep/Rest</w:t>
      </w:r>
      <w:r w:rsidR="00521E5C" w:rsidRPr="006F325C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20F41EB7" w14:textId="77777777" w:rsidR="00044CE5" w:rsidRPr="006F325C" w:rsidRDefault="00044CE5" w:rsidP="00044CE5">
      <w:pPr>
        <w:jc w:val="center"/>
        <w:rPr>
          <w:rFonts w:ascii="Times New Roman" w:hAnsi="Times New Roman" w:cs="Times New Roman"/>
          <w:sz w:val="32"/>
          <w:szCs w:val="32"/>
        </w:rPr>
      </w:pPr>
      <w:r w:rsidRPr="00044CE5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504B293F" w14:textId="77777777" w:rsidR="00044CE5" w:rsidRPr="006F325C" w:rsidRDefault="00044CE5" w:rsidP="00044CE5">
      <w:pPr>
        <w:ind w:left="1440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E7A3CC3" w14:textId="77777777" w:rsidR="00950747" w:rsidRPr="006F325C" w:rsidRDefault="009507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25C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6279EDBD" w14:textId="77777777" w:rsidR="00FF1847" w:rsidRPr="006F325C" w:rsidRDefault="00FF1847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>Brislington Village Pre-school understands that sleep/rest is fundamental to young children because sleep deprivation impacts negatively on the mental,</w:t>
      </w:r>
      <w:r w:rsidR="00DB02FB" w:rsidRPr="006F325C">
        <w:rPr>
          <w:rFonts w:ascii="Times New Roman" w:hAnsi="Times New Roman" w:cs="Times New Roman"/>
          <w:sz w:val="32"/>
          <w:szCs w:val="32"/>
        </w:rPr>
        <w:t xml:space="preserve"> physical</w:t>
      </w:r>
      <w:r w:rsidR="00044CE5">
        <w:rPr>
          <w:rFonts w:ascii="Times New Roman" w:hAnsi="Times New Roman" w:cs="Times New Roman"/>
          <w:sz w:val="32"/>
          <w:szCs w:val="32"/>
        </w:rPr>
        <w:t>,</w:t>
      </w:r>
      <w:r w:rsidR="00DB02FB" w:rsidRPr="006F325C">
        <w:rPr>
          <w:rFonts w:ascii="Times New Roman" w:hAnsi="Times New Roman" w:cs="Times New Roman"/>
          <w:sz w:val="32"/>
          <w:szCs w:val="32"/>
        </w:rPr>
        <w:t xml:space="preserve"> and emotional health </w:t>
      </w:r>
      <w:r w:rsidRPr="006F325C">
        <w:rPr>
          <w:rFonts w:ascii="Times New Roman" w:hAnsi="Times New Roman" w:cs="Times New Roman"/>
          <w:sz w:val="32"/>
          <w:szCs w:val="32"/>
        </w:rPr>
        <w:t>of the child and their whole</w:t>
      </w:r>
      <w:r w:rsidR="00DB02FB" w:rsidRPr="006F325C">
        <w:rPr>
          <w:rFonts w:ascii="Times New Roman" w:hAnsi="Times New Roman" w:cs="Times New Roman"/>
          <w:sz w:val="32"/>
          <w:szCs w:val="32"/>
        </w:rPr>
        <w:t xml:space="preserve"> </w:t>
      </w:r>
      <w:r w:rsidRPr="006F325C">
        <w:rPr>
          <w:rFonts w:ascii="Times New Roman" w:hAnsi="Times New Roman" w:cs="Times New Roman"/>
          <w:sz w:val="32"/>
          <w:szCs w:val="32"/>
        </w:rPr>
        <w:t>fa</w:t>
      </w:r>
      <w:r w:rsidR="00DB02FB" w:rsidRPr="006F325C">
        <w:rPr>
          <w:rFonts w:ascii="Times New Roman" w:hAnsi="Times New Roman" w:cs="Times New Roman"/>
          <w:sz w:val="32"/>
          <w:szCs w:val="32"/>
        </w:rPr>
        <w:t>m</w:t>
      </w:r>
      <w:r w:rsidRPr="006F325C">
        <w:rPr>
          <w:rFonts w:ascii="Times New Roman" w:hAnsi="Times New Roman" w:cs="Times New Roman"/>
          <w:sz w:val="32"/>
          <w:szCs w:val="32"/>
        </w:rPr>
        <w:t>ily.</w:t>
      </w:r>
    </w:p>
    <w:p w14:paraId="7AA250E3" w14:textId="77777777" w:rsidR="00646C7F" w:rsidRPr="006F325C" w:rsidRDefault="00FF1847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>The p</w:t>
      </w:r>
      <w:r w:rsidR="002617F4" w:rsidRPr="006F325C">
        <w:rPr>
          <w:rFonts w:ascii="Times New Roman" w:hAnsi="Times New Roman" w:cs="Times New Roman"/>
          <w:sz w:val="32"/>
          <w:szCs w:val="32"/>
        </w:rPr>
        <w:t xml:space="preserve">re-school will </w:t>
      </w:r>
      <w:r w:rsidR="00BA2888" w:rsidRPr="006F325C">
        <w:rPr>
          <w:rFonts w:ascii="Times New Roman" w:hAnsi="Times New Roman" w:cs="Times New Roman"/>
          <w:sz w:val="32"/>
          <w:szCs w:val="32"/>
        </w:rPr>
        <w:t xml:space="preserve">give the children the opportunity to rest/sleep appropriate to their age/stage of development and their individual needs.  The individual sleep/rest </w:t>
      </w:r>
      <w:r w:rsidR="00044CE5">
        <w:rPr>
          <w:rFonts w:ascii="Times New Roman" w:hAnsi="Times New Roman" w:cs="Times New Roman"/>
          <w:sz w:val="32"/>
          <w:szCs w:val="32"/>
        </w:rPr>
        <w:t>patterns</w:t>
      </w:r>
      <w:r w:rsidR="00BA2888" w:rsidRPr="006F325C">
        <w:rPr>
          <w:rFonts w:ascii="Times New Roman" w:hAnsi="Times New Roman" w:cs="Times New Roman"/>
          <w:sz w:val="32"/>
          <w:szCs w:val="32"/>
        </w:rPr>
        <w:t xml:space="preserve"> of children will be discussed before they start at the </w:t>
      </w:r>
      <w:r w:rsidR="00DB02FB" w:rsidRPr="006F325C">
        <w:rPr>
          <w:rFonts w:ascii="Times New Roman" w:hAnsi="Times New Roman" w:cs="Times New Roman"/>
          <w:sz w:val="32"/>
          <w:szCs w:val="32"/>
        </w:rPr>
        <w:t>p</w:t>
      </w:r>
      <w:r w:rsidR="00BA2888" w:rsidRPr="006F325C">
        <w:rPr>
          <w:rFonts w:ascii="Times New Roman" w:hAnsi="Times New Roman" w:cs="Times New Roman"/>
          <w:sz w:val="32"/>
          <w:szCs w:val="32"/>
        </w:rPr>
        <w:t>re-school and agreed with parents/carers and met as far as possible within the daily routine.</w:t>
      </w:r>
    </w:p>
    <w:p w14:paraId="4005FD84" w14:textId="77777777" w:rsidR="00950747" w:rsidRPr="006F325C" w:rsidRDefault="009507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25C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D873C9" w:rsidRPr="006F325C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40DB7DE8" w14:textId="77777777" w:rsidR="002617F4" w:rsidRPr="006F325C" w:rsidRDefault="00BA2888" w:rsidP="002617F4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 xml:space="preserve">The </w:t>
      </w:r>
      <w:r w:rsidR="00044CE5">
        <w:rPr>
          <w:rFonts w:ascii="Times New Roman" w:hAnsi="Times New Roman" w:cs="Times New Roman"/>
          <w:sz w:val="32"/>
          <w:szCs w:val="32"/>
        </w:rPr>
        <w:t>preschool</w:t>
      </w:r>
      <w:r w:rsidRPr="006F325C">
        <w:rPr>
          <w:rFonts w:ascii="Times New Roman" w:hAnsi="Times New Roman" w:cs="Times New Roman"/>
          <w:sz w:val="32"/>
          <w:szCs w:val="32"/>
        </w:rPr>
        <w:t xml:space="preserve"> will provide a comfortable area and appropriate environment to allow children to rest as and when they wish to throughout the day.</w:t>
      </w:r>
    </w:p>
    <w:p w14:paraId="3F79F5AA" w14:textId="77777777" w:rsidR="00950747" w:rsidRPr="006F325C" w:rsidRDefault="009507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25C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D873C9" w:rsidRPr="006F325C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44D24011" w14:textId="77777777" w:rsidR="00FF1847" w:rsidRPr="006F325C" w:rsidRDefault="00FF1847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 xml:space="preserve">The </w:t>
      </w:r>
      <w:r w:rsidR="00044CE5">
        <w:rPr>
          <w:rFonts w:ascii="Times New Roman" w:hAnsi="Times New Roman" w:cs="Times New Roman"/>
          <w:sz w:val="32"/>
          <w:szCs w:val="32"/>
        </w:rPr>
        <w:t>preschool</w:t>
      </w:r>
      <w:r w:rsidRPr="006F325C">
        <w:rPr>
          <w:rFonts w:ascii="Times New Roman" w:hAnsi="Times New Roman" w:cs="Times New Roman"/>
          <w:sz w:val="32"/>
          <w:szCs w:val="32"/>
        </w:rPr>
        <w:t xml:space="preserve"> will discuss the sleeping patterns of the child at the home visit before they begin at the </w:t>
      </w:r>
      <w:r w:rsidR="00044CE5">
        <w:rPr>
          <w:rFonts w:ascii="Times New Roman" w:hAnsi="Times New Roman" w:cs="Times New Roman"/>
          <w:sz w:val="32"/>
          <w:szCs w:val="32"/>
        </w:rPr>
        <w:t>preschool</w:t>
      </w:r>
      <w:r w:rsidRPr="006F325C">
        <w:rPr>
          <w:rFonts w:ascii="Times New Roman" w:hAnsi="Times New Roman" w:cs="Times New Roman"/>
          <w:sz w:val="32"/>
          <w:szCs w:val="32"/>
        </w:rPr>
        <w:t>.</w:t>
      </w:r>
    </w:p>
    <w:p w14:paraId="50F0A6B0" w14:textId="77777777" w:rsidR="00FF1847" w:rsidRDefault="00FF1847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lastRenderedPageBreak/>
        <w:t xml:space="preserve">The sleeping area in the setting will be calm and not over-stimulating and we will work in partnership with families to offer their </w:t>
      </w:r>
      <w:r w:rsidR="00044CE5">
        <w:rPr>
          <w:rFonts w:ascii="Times New Roman" w:hAnsi="Times New Roman" w:cs="Times New Roman"/>
          <w:sz w:val="32"/>
          <w:szCs w:val="32"/>
        </w:rPr>
        <w:t>children</w:t>
      </w:r>
      <w:r w:rsidRPr="006F325C">
        <w:rPr>
          <w:rFonts w:ascii="Times New Roman" w:hAnsi="Times New Roman" w:cs="Times New Roman"/>
          <w:sz w:val="32"/>
          <w:szCs w:val="32"/>
        </w:rPr>
        <w:t xml:space="preserve"> a sleep routine that is as consistent as possible.</w:t>
      </w:r>
    </w:p>
    <w:p w14:paraId="3B3797F6" w14:textId="77777777" w:rsidR="009F196E" w:rsidRDefault="009F19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Parent/carers permission will be sought on our record of information form if your child sleeps in their pram/buggy. </w:t>
      </w:r>
    </w:p>
    <w:p w14:paraId="5ECD9307" w14:textId="77777777" w:rsidR="006F325C" w:rsidRDefault="006F32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Sleeping children will be checked at least every </w:t>
      </w:r>
      <w:r w:rsidR="009F19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minutes and a sleep chart filled out to say this has been done.</w:t>
      </w:r>
    </w:p>
    <w:p w14:paraId="0F8E6B82" w14:textId="77777777" w:rsidR="006F325C" w:rsidRPr="006F325C" w:rsidRDefault="006F32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bedding will be clean and in good condition and suited to the age of the child.  </w:t>
      </w:r>
      <w:r w:rsidR="00044CE5">
        <w:rPr>
          <w:rFonts w:ascii="Times New Roman" w:hAnsi="Times New Roman" w:cs="Times New Roman"/>
          <w:sz w:val="32"/>
          <w:szCs w:val="32"/>
        </w:rPr>
        <w:t>The bedding</w:t>
      </w:r>
      <w:r>
        <w:rPr>
          <w:rFonts w:ascii="Times New Roman" w:hAnsi="Times New Roman" w:cs="Times New Roman"/>
          <w:sz w:val="32"/>
          <w:szCs w:val="32"/>
        </w:rPr>
        <w:t xml:space="preserve"> must not be shared without being washed.</w:t>
      </w:r>
    </w:p>
    <w:p w14:paraId="65BF0648" w14:textId="77777777" w:rsidR="00236897" w:rsidRPr="006F325C" w:rsidRDefault="00236897">
      <w:pPr>
        <w:rPr>
          <w:rFonts w:ascii="Times New Roman" w:hAnsi="Times New Roman" w:cs="Times New Roman"/>
          <w:sz w:val="32"/>
          <w:szCs w:val="32"/>
        </w:rPr>
      </w:pPr>
    </w:p>
    <w:p w14:paraId="6C60F0DD" w14:textId="77777777" w:rsidR="00236897" w:rsidRPr="006F325C" w:rsidRDefault="00236897">
      <w:pPr>
        <w:rPr>
          <w:rFonts w:ascii="Times New Roman" w:hAnsi="Times New Roman" w:cs="Times New Roman"/>
          <w:sz w:val="32"/>
          <w:szCs w:val="32"/>
        </w:rPr>
      </w:pPr>
      <w:bookmarkStart w:id="0" w:name="_Hlk182566406"/>
      <w:r w:rsidRPr="006F325C">
        <w:rPr>
          <w:rFonts w:ascii="Times New Roman" w:hAnsi="Times New Roman" w:cs="Times New Roman"/>
          <w:sz w:val="32"/>
          <w:szCs w:val="32"/>
        </w:rPr>
        <w:t xml:space="preserve">Reviewed </w:t>
      </w:r>
      <w:r w:rsidR="00044CE5">
        <w:rPr>
          <w:rFonts w:ascii="Times New Roman" w:hAnsi="Times New Roman" w:cs="Times New Roman"/>
          <w:sz w:val="32"/>
          <w:szCs w:val="32"/>
        </w:rPr>
        <w:t>November</w:t>
      </w:r>
      <w:r w:rsidRPr="006F325C">
        <w:rPr>
          <w:rFonts w:ascii="Times New Roman" w:hAnsi="Times New Roman" w:cs="Times New Roman"/>
          <w:sz w:val="32"/>
          <w:szCs w:val="32"/>
        </w:rPr>
        <w:t xml:space="preserve"> </w:t>
      </w:r>
      <w:r w:rsidR="006F4D36" w:rsidRPr="006F325C">
        <w:rPr>
          <w:rFonts w:ascii="Times New Roman" w:hAnsi="Times New Roman" w:cs="Times New Roman"/>
          <w:sz w:val="32"/>
          <w:szCs w:val="32"/>
        </w:rPr>
        <w:t>202</w:t>
      </w:r>
      <w:r w:rsidR="0077475B">
        <w:rPr>
          <w:rFonts w:ascii="Times New Roman" w:hAnsi="Times New Roman" w:cs="Times New Roman"/>
          <w:sz w:val="32"/>
          <w:szCs w:val="32"/>
        </w:rPr>
        <w:t>4</w:t>
      </w:r>
    </w:p>
    <w:bookmarkEnd w:id="0"/>
    <w:p w14:paraId="5E054006" w14:textId="77777777" w:rsidR="00E23FA7" w:rsidRPr="006F325C" w:rsidRDefault="00BA2888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14:paraId="0A761C32" w14:textId="77777777" w:rsidR="00256EE1" w:rsidRPr="006F325C" w:rsidRDefault="005A0401" w:rsidP="00117D21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2460DC" w14:textId="77777777" w:rsidR="000B3965" w:rsidRPr="006F325C" w:rsidRDefault="000B3965" w:rsidP="000B3965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 xml:space="preserve">This procedure was adopted at a meeting on </w:t>
      </w:r>
      <w:r w:rsidR="002617F4" w:rsidRPr="006F325C">
        <w:rPr>
          <w:rFonts w:ascii="Times New Roman" w:hAnsi="Times New Roman" w:cs="Times New Roman"/>
          <w:sz w:val="32"/>
          <w:szCs w:val="32"/>
        </w:rPr>
        <w:t>19</w:t>
      </w:r>
      <w:r w:rsidR="002617F4" w:rsidRPr="006F325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617F4" w:rsidRPr="006F325C">
        <w:rPr>
          <w:rFonts w:ascii="Times New Roman" w:hAnsi="Times New Roman" w:cs="Times New Roman"/>
          <w:sz w:val="32"/>
          <w:szCs w:val="32"/>
        </w:rPr>
        <w:t xml:space="preserve"> February 2018</w:t>
      </w:r>
    </w:p>
    <w:p w14:paraId="3EA4C8B0" w14:textId="77777777" w:rsidR="000B3965" w:rsidRPr="006F325C" w:rsidRDefault="000B3965" w:rsidP="000B3965">
      <w:pPr>
        <w:rPr>
          <w:rFonts w:ascii="Times New Roman" w:hAnsi="Times New Roman" w:cs="Times New Roman"/>
          <w:sz w:val="32"/>
          <w:szCs w:val="32"/>
        </w:rPr>
      </w:pPr>
    </w:p>
    <w:p w14:paraId="52B3F003" w14:textId="77777777" w:rsidR="000B3965" w:rsidRPr="006F325C" w:rsidRDefault="000B3965" w:rsidP="00117D21">
      <w:pPr>
        <w:rPr>
          <w:rFonts w:ascii="Times New Roman" w:hAnsi="Times New Roman" w:cs="Times New Roman"/>
          <w:sz w:val="32"/>
          <w:szCs w:val="32"/>
        </w:rPr>
      </w:pPr>
    </w:p>
    <w:p w14:paraId="5C0B8864" w14:textId="77777777" w:rsidR="000B3965" w:rsidRPr="006F325C" w:rsidRDefault="00BA2888" w:rsidP="00FA6E20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7C5459" w14:textId="77777777" w:rsidR="000B3965" w:rsidRPr="006F325C" w:rsidRDefault="00BA2888" w:rsidP="00416DF0">
      <w:pPr>
        <w:rPr>
          <w:rFonts w:ascii="Times New Roman" w:hAnsi="Times New Roman" w:cs="Times New Roman"/>
          <w:sz w:val="32"/>
          <w:szCs w:val="32"/>
        </w:rPr>
      </w:pPr>
      <w:r w:rsidRPr="006F32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BCA303" w14:textId="77777777" w:rsidR="000F0965" w:rsidRPr="006F325C" w:rsidRDefault="000F183B" w:rsidP="00416DF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25C">
        <w:rPr>
          <w:rFonts w:ascii="Times New Roman" w:hAnsi="Times New Roman" w:cs="Times New Roman"/>
          <w:sz w:val="32"/>
          <w:szCs w:val="32"/>
        </w:rPr>
        <w:t xml:space="preserve"> Although under constant review, an overall review date has been set for </w:t>
      </w:r>
      <w:r w:rsidRPr="006F325C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814C86" w:rsidRPr="006F325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7475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34C68B46" w14:textId="77777777" w:rsidR="00DB3693" w:rsidRPr="006F325C" w:rsidRDefault="00DB3693" w:rsidP="00416DF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FD9C676" w14:textId="77777777" w:rsidR="00DB3693" w:rsidRPr="006F325C" w:rsidRDefault="00DB3693" w:rsidP="00416DF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9F6207" w14:textId="77777777" w:rsidR="00DB3693" w:rsidRPr="006F325C" w:rsidRDefault="00DB3693" w:rsidP="00DB3693">
      <w:pPr>
        <w:pStyle w:val="Default"/>
        <w:rPr>
          <w:rFonts w:ascii="Times New Roman" w:hAnsi="Times New Roman" w:cs="Times New Roman"/>
          <w:sz w:val="32"/>
          <w:szCs w:val="32"/>
        </w:rPr>
      </w:pPr>
    </w:p>
    <w:sectPr w:rsidR="00DB3693" w:rsidRPr="006F325C" w:rsidSect="00323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D8FE0" w14:textId="77777777" w:rsidR="00D45500" w:rsidRDefault="00D45500" w:rsidP="00CC3A6A">
      <w:pPr>
        <w:spacing w:after="0" w:line="240" w:lineRule="auto"/>
      </w:pPr>
      <w:r>
        <w:separator/>
      </w:r>
    </w:p>
  </w:endnote>
  <w:endnote w:type="continuationSeparator" w:id="0">
    <w:p w14:paraId="697235B5" w14:textId="77777777" w:rsidR="00D45500" w:rsidRDefault="00D45500" w:rsidP="00CC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34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096CC3" w14:textId="77777777" w:rsidR="00CC3A6A" w:rsidRDefault="00CC3A6A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475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475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9E26BE" w14:textId="77777777" w:rsidR="00CC3A6A" w:rsidRDefault="00CC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831E" w14:textId="77777777" w:rsidR="00D45500" w:rsidRDefault="00D45500" w:rsidP="00CC3A6A">
      <w:pPr>
        <w:spacing w:after="0" w:line="240" w:lineRule="auto"/>
      </w:pPr>
      <w:r>
        <w:separator/>
      </w:r>
    </w:p>
  </w:footnote>
  <w:footnote w:type="continuationSeparator" w:id="0">
    <w:p w14:paraId="55AA8EAB" w14:textId="77777777" w:rsidR="00D45500" w:rsidRDefault="00D45500" w:rsidP="00CC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44EA"/>
    <w:multiLevelType w:val="hybridMultilevel"/>
    <w:tmpl w:val="92204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0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47"/>
    <w:rsid w:val="00000999"/>
    <w:rsid w:val="0000209B"/>
    <w:rsid w:val="00031046"/>
    <w:rsid w:val="00040562"/>
    <w:rsid w:val="0004417C"/>
    <w:rsid w:val="00044CE5"/>
    <w:rsid w:val="00056324"/>
    <w:rsid w:val="00066382"/>
    <w:rsid w:val="000716C7"/>
    <w:rsid w:val="000B3965"/>
    <w:rsid w:val="000C2E1A"/>
    <w:rsid w:val="000C630E"/>
    <w:rsid w:val="000D0A00"/>
    <w:rsid w:val="000E582E"/>
    <w:rsid w:val="000E72FA"/>
    <w:rsid w:val="000F0965"/>
    <w:rsid w:val="000F183B"/>
    <w:rsid w:val="00110667"/>
    <w:rsid w:val="00117D21"/>
    <w:rsid w:val="00131B68"/>
    <w:rsid w:val="00133DCD"/>
    <w:rsid w:val="00154D14"/>
    <w:rsid w:val="001703BD"/>
    <w:rsid w:val="0018510F"/>
    <w:rsid w:val="00197A84"/>
    <w:rsid w:val="001A2C39"/>
    <w:rsid w:val="001B21E1"/>
    <w:rsid w:val="00236897"/>
    <w:rsid w:val="00256EE1"/>
    <w:rsid w:val="002617F4"/>
    <w:rsid w:val="002925CB"/>
    <w:rsid w:val="002B7923"/>
    <w:rsid w:val="002C4143"/>
    <w:rsid w:val="002F4180"/>
    <w:rsid w:val="00300BBF"/>
    <w:rsid w:val="00302151"/>
    <w:rsid w:val="0032371B"/>
    <w:rsid w:val="00391662"/>
    <w:rsid w:val="003B20F2"/>
    <w:rsid w:val="003B3458"/>
    <w:rsid w:val="003D6EAD"/>
    <w:rsid w:val="003E1093"/>
    <w:rsid w:val="003F463E"/>
    <w:rsid w:val="004110BB"/>
    <w:rsid w:val="00416DF0"/>
    <w:rsid w:val="00426794"/>
    <w:rsid w:val="00431FCA"/>
    <w:rsid w:val="004609A3"/>
    <w:rsid w:val="00466AAC"/>
    <w:rsid w:val="00490963"/>
    <w:rsid w:val="00496627"/>
    <w:rsid w:val="0050420E"/>
    <w:rsid w:val="00510836"/>
    <w:rsid w:val="00521E5C"/>
    <w:rsid w:val="005250A1"/>
    <w:rsid w:val="005357CD"/>
    <w:rsid w:val="005446E1"/>
    <w:rsid w:val="005447B5"/>
    <w:rsid w:val="00595EBD"/>
    <w:rsid w:val="005A0401"/>
    <w:rsid w:val="005B04D8"/>
    <w:rsid w:val="005B7049"/>
    <w:rsid w:val="005C78D5"/>
    <w:rsid w:val="005D1FDF"/>
    <w:rsid w:val="005E37A5"/>
    <w:rsid w:val="00610B2E"/>
    <w:rsid w:val="006144AA"/>
    <w:rsid w:val="00626268"/>
    <w:rsid w:val="00646C7F"/>
    <w:rsid w:val="00680085"/>
    <w:rsid w:val="00680A30"/>
    <w:rsid w:val="006D115A"/>
    <w:rsid w:val="006F325C"/>
    <w:rsid w:val="006F4D36"/>
    <w:rsid w:val="00702368"/>
    <w:rsid w:val="00707F70"/>
    <w:rsid w:val="007327A4"/>
    <w:rsid w:val="0073412F"/>
    <w:rsid w:val="00742AE2"/>
    <w:rsid w:val="00750610"/>
    <w:rsid w:val="00752D04"/>
    <w:rsid w:val="007536A9"/>
    <w:rsid w:val="00767D52"/>
    <w:rsid w:val="0077475B"/>
    <w:rsid w:val="00776F4E"/>
    <w:rsid w:val="00803598"/>
    <w:rsid w:val="00814309"/>
    <w:rsid w:val="00814C86"/>
    <w:rsid w:val="008177F7"/>
    <w:rsid w:val="00825D59"/>
    <w:rsid w:val="00843377"/>
    <w:rsid w:val="00846E6F"/>
    <w:rsid w:val="008617C3"/>
    <w:rsid w:val="00862B56"/>
    <w:rsid w:val="00873E5B"/>
    <w:rsid w:val="0093759B"/>
    <w:rsid w:val="00950747"/>
    <w:rsid w:val="00950BE6"/>
    <w:rsid w:val="009B6D6B"/>
    <w:rsid w:val="009E3467"/>
    <w:rsid w:val="009E51FB"/>
    <w:rsid w:val="009F196E"/>
    <w:rsid w:val="009F672E"/>
    <w:rsid w:val="00A13EF7"/>
    <w:rsid w:val="00A27054"/>
    <w:rsid w:val="00A64F71"/>
    <w:rsid w:val="00A76A83"/>
    <w:rsid w:val="00A8618A"/>
    <w:rsid w:val="00A93D7E"/>
    <w:rsid w:val="00AA63C9"/>
    <w:rsid w:val="00AC3D3A"/>
    <w:rsid w:val="00AE0E27"/>
    <w:rsid w:val="00AE7C57"/>
    <w:rsid w:val="00B036E7"/>
    <w:rsid w:val="00B21FCF"/>
    <w:rsid w:val="00B23656"/>
    <w:rsid w:val="00B45A37"/>
    <w:rsid w:val="00B53CFF"/>
    <w:rsid w:val="00B70EBA"/>
    <w:rsid w:val="00BA2888"/>
    <w:rsid w:val="00C06429"/>
    <w:rsid w:val="00C0766E"/>
    <w:rsid w:val="00C26695"/>
    <w:rsid w:val="00C30C4B"/>
    <w:rsid w:val="00C5199E"/>
    <w:rsid w:val="00C54B88"/>
    <w:rsid w:val="00C62544"/>
    <w:rsid w:val="00C63E57"/>
    <w:rsid w:val="00C7532A"/>
    <w:rsid w:val="00C81E08"/>
    <w:rsid w:val="00C90D78"/>
    <w:rsid w:val="00C93F2B"/>
    <w:rsid w:val="00CA0BF5"/>
    <w:rsid w:val="00CC14B9"/>
    <w:rsid w:val="00CC3A6A"/>
    <w:rsid w:val="00CD507F"/>
    <w:rsid w:val="00CE1B5C"/>
    <w:rsid w:val="00CE459D"/>
    <w:rsid w:val="00CF1F55"/>
    <w:rsid w:val="00CF5B67"/>
    <w:rsid w:val="00D06E04"/>
    <w:rsid w:val="00D32A54"/>
    <w:rsid w:val="00D45500"/>
    <w:rsid w:val="00D5247F"/>
    <w:rsid w:val="00D56810"/>
    <w:rsid w:val="00D81BC9"/>
    <w:rsid w:val="00D873C9"/>
    <w:rsid w:val="00DB02FB"/>
    <w:rsid w:val="00DB32DD"/>
    <w:rsid w:val="00DB3693"/>
    <w:rsid w:val="00DE140B"/>
    <w:rsid w:val="00E0204E"/>
    <w:rsid w:val="00E23FA7"/>
    <w:rsid w:val="00E746D5"/>
    <w:rsid w:val="00E75330"/>
    <w:rsid w:val="00E858B1"/>
    <w:rsid w:val="00EC6208"/>
    <w:rsid w:val="00ED0DA4"/>
    <w:rsid w:val="00EE3877"/>
    <w:rsid w:val="00EE4D8B"/>
    <w:rsid w:val="00EE6D29"/>
    <w:rsid w:val="00F21506"/>
    <w:rsid w:val="00F37504"/>
    <w:rsid w:val="00FA6E20"/>
    <w:rsid w:val="00FB1038"/>
    <w:rsid w:val="00FB6168"/>
    <w:rsid w:val="00FD06BE"/>
    <w:rsid w:val="00FE785B"/>
    <w:rsid w:val="00FF1847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D46F4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6A"/>
  </w:style>
  <w:style w:type="paragraph" w:styleId="Footer">
    <w:name w:val="footer"/>
    <w:basedOn w:val="Normal"/>
    <w:link w:val="FooterChar"/>
    <w:uiPriority w:val="99"/>
    <w:unhideWhenUsed/>
    <w:rsid w:val="00CC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6A"/>
  </w:style>
  <w:style w:type="paragraph" w:styleId="BalloonText">
    <w:name w:val="Balloon Text"/>
    <w:basedOn w:val="Normal"/>
    <w:link w:val="BalloonTextChar"/>
    <w:uiPriority w:val="99"/>
    <w:semiHidden/>
    <w:unhideWhenUsed/>
    <w:rsid w:val="005D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1375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2020-03-10T12:11:00Z</cp:lastPrinted>
  <dcterms:created xsi:type="dcterms:W3CDTF">2024-11-15T12:34:00Z</dcterms:created>
  <dcterms:modified xsi:type="dcterms:W3CDTF">2024-11-15T12:34:00Z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f94c10c710bb28a3cd7210ac2ca167afedc7d0d5be344a75cf0add4bfcf96001</vt:lpwstr>
  </property>
</Properties>
</file>